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5" w:type="dxa"/>
        <w:tblLook w:val="04A0" w:firstRow="1" w:lastRow="0" w:firstColumn="1" w:lastColumn="0" w:noHBand="0" w:noVBand="1"/>
      </w:tblPr>
      <w:tblGrid>
        <w:gridCol w:w="2373"/>
        <w:gridCol w:w="2374"/>
        <w:gridCol w:w="2374"/>
        <w:gridCol w:w="2374"/>
      </w:tblGrid>
      <w:tr w:rsidR="00A91016" w:rsidTr="00A91016">
        <w:trPr>
          <w:trHeight w:val="1832"/>
        </w:trPr>
        <w:tc>
          <w:tcPr>
            <w:tcW w:w="2373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занятий</w:t>
            </w:r>
            <w:r w:rsidR="001D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(по расписанию групп)</w:t>
            </w:r>
          </w:p>
        </w:tc>
        <w:tc>
          <w:tcPr>
            <w:tcW w:w="2374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374" w:type="dxa"/>
          </w:tcPr>
          <w:p w:rsidR="00A91016" w:rsidRPr="00C619FE" w:rsidRDefault="00A91016" w:rsidP="00A91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74" w:type="dxa"/>
          </w:tcPr>
          <w:p w:rsidR="00A91016" w:rsidRPr="00A91016" w:rsidRDefault="00A91016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</w:t>
            </w:r>
            <w:r w:rsid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619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ovadart</w:t>
            </w:r>
            <w:proofErr w:type="spellEnd"/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 @</w:t>
            </w:r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91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91016">
              <w:rPr>
                <w:rFonts w:ascii="Times New Roman" w:hAnsi="Times New Roman" w:cs="Times New Roman"/>
                <w:sz w:val="24"/>
                <w:szCs w:val="24"/>
              </w:rPr>
              <w:t xml:space="preserve">(есть возможность связи  по </w:t>
            </w:r>
            <w:r w:rsidRPr="00A9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gramEnd"/>
          </w:p>
        </w:tc>
      </w:tr>
      <w:tr w:rsidR="00C619FE" w:rsidRPr="00FC641E" w:rsidTr="00C619FE">
        <w:trPr>
          <w:trHeight w:val="1380"/>
        </w:trPr>
        <w:tc>
          <w:tcPr>
            <w:tcW w:w="2373" w:type="dxa"/>
            <w:vMerge w:val="restart"/>
          </w:tcPr>
          <w:p w:rsidR="00C619FE" w:rsidRPr="00FC641E" w:rsidRDefault="00970A25" w:rsidP="00A91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C619FE" w:rsidRPr="00FC64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.10</w:t>
            </w:r>
          </w:p>
          <w:p w:rsidR="00C619FE" w:rsidRPr="00FC641E" w:rsidRDefault="00C619FE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13:00-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2374" w:type="dxa"/>
            <w:vMerge w:val="restart"/>
          </w:tcPr>
          <w:p w:rsidR="00C619FE" w:rsidRPr="00FC641E" w:rsidRDefault="00C619FE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F3062A" w:rsidRDefault="00F3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F07571" w:rsidRPr="00FC641E" w:rsidRDefault="00F07571" w:rsidP="00970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970A25">
              <w:rPr>
                <w:rFonts w:ascii="Times New Roman" w:hAnsi="Times New Roman" w:cs="Times New Roman"/>
                <w:sz w:val="24"/>
                <w:szCs w:val="24"/>
              </w:rPr>
              <w:t>Сказка цветов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4" w:type="dxa"/>
            <w:vMerge w:val="restart"/>
          </w:tcPr>
          <w:p w:rsidR="00C619FE" w:rsidRPr="00FC641E" w:rsidRDefault="00C619FE" w:rsidP="00C6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C619FE" w:rsidRPr="00FC641E" w:rsidTr="00A91016">
        <w:trPr>
          <w:trHeight w:val="1380"/>
        </w:trPr>
        <w:tc>
          <w:tcPr>
            <w:tcW w:w="2373" w:type="dxa"/>
            <w:vMerge/>
          </w:tcPr>
          <w:p w:rsidR="00C619FE" w:rsidRPr="00FC641E" w:rsidRDefault="00C619FE" w:rsidP="00A910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74" w:type="dxa"/>
            <w:vMerge/>
          </w:tcPr>
          <w:p w:rsidR="00C619FE" w:rsidRPr="00FC641E" w:rsidRDefault="00C619FE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C619FE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</w:t>
            </w:r>
            <w:r w:rsidR="00F07571"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разбор, создание и</w:t>
            </w:r>
            <w:r w:rsidR="00F07571"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утверждение эскиза</w:t>
            </w:r>
          </w:p>
        </w:tc>
        <w:tc>
          <w:tcPr>
            <w:tcW w:w="2374" w:type="dxa"/>
            <w:vMerge/>
          </w:tcPr>
          <w:p w:rsidR="00C619FE" w:rsidRPr="00FC641E" w:rsidRDefault="00C619FE" w:rsidP="00C6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20" w:rsidRPr="00FC641E" w:rsidTr="001D0B20">
        <w:trPr>
          <w:trHeight w:val="1343"/>
        </w:trPr>
        <w:tc>
          <w:tcPr>
            <w:tcW w:w="2373" w:type="dxa"/>
            <w:vMerge w:val="restart"/>
          </w:tcPr>
          <w:p w:rsidR="0098572D" w:rsidRPr="0098572D" w:rsidRDefault="00970A25" w:rsidP="00C6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8572D" w:rsidRPr="0098572D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14:45-16:20</w:t>
            </w:r>
          </w:p>
        </w:tc>
        <w:tc>
          <w:tcPr>
            <w:tcW w:w="2374" w:type="dxa"/>
            <w:vMerge w:val="restart"/>
          </w:tcPr>
          <w:p w:rsidR="001D0B20" w:rsidRPr="00FC641E" w:rsidRDefault="001D0B20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F3062A" w:rsidRPr="00F3062A" w:rsidRDefault="00F3062A" w:rsidP="00F3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2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1D0B20" w:rsidRPr="00FC641E" w:rsidRDefault="00F3062A" w:rsidP="00970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2A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970A25" w:rsidRPr="00970A25">
              <w:rPr>
                <w:rFonts w:ascii="Times New Roman" w:hAnsi="Times New Roman" w:cs="Times New Roman"/>
                <w:sz w:val="24"/>
                <w:szCs w:val="24"/>
              </w:rPr>
              <w:t>Сказка цветов</w:t>
            </w:r>
            <w:r w:rsidRPr="00F306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4" w:type="dxa"/>
            <w:vMerge w:val="restart"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D0B20" w:rsidRPr="00FC641E" w:rsidTr="000D5B67">
        <w:trPr>
          <w:trHeight w:val="1342"/>
        </w:trPr>
        <w:tc>
          <w:tcPr>
            <w:tcW w:w="2373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1D0B20" w:rsidRPr="00FC641E" w:rsidRDefault="001D0B20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1D0B20" w:rsidRPr="00FC641E" w:rsidRDefault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74" w:type="dxa"/>
            <w:vMerge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B20" w:rsidRPr="00FC641E" w:rsidTr="001D0B20">
        <w:trPr>
          <w:trHeight w:val="1343"/>
        </w:trPr>
        <w:tc>
          <w:tcPr>
            <w:tcW w:w="2373" w:type="dxa"/>
            <w:vMerge w:val="restart"/>
          </w:tcPr>
          <w:p w:rsidR="0098572D" w:rsidRPr="0098572D" w:rsidRDefault="00970A25" w:rsidP="00C61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8572D" w:rsidRPr="0098572D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16:30-18:55</w:t>
            </w:r>
          </w:p>
        </w:tc>
        <w:tc>
          <w:tcPr>
            <w:tcW w:w="2374" w:type="dxa"/>
            <w:vMerge w:val="restart"/>
          </w:tcPr>
          <w:p w:rsidR="001D0B20" w:rsidRPr="00FC641E" w:rsidRDefault="001D0B20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FC641E" w:rsidRPr="00FC6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374" w:type="dxa"/>
          </w:tcPr>
          <w:p w:rsidR="00F3062A" w:rsidRPr="00FC641E" w:rsidRDefault="00A01548" w:rsidP="00F3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F3062A">
              <w:rPr>
                <w:rFonts w:ascii="Times New Roman" w:hAnsi="Times New Roman" w:cs="Times New Roman"/>
                <w:sz w:val="24"/>
                <w:szCs w:val="24"/>
              </w:rPr>
              <w:t>изобразительной грамоты «</w:t>
            </w:r>
            <w:r w:rsidR="00970A25">
              <w:rPr>
                <w:rFonts w:ascii="Times New Roman" w:hAnsi="Times New Roman" w:cs="Times New Roman"/>
                <w:sz w:val="24"/>
                <w:szCs w:val="24"/>
              </w:rPr>
              <w:t>Осенний пейзаж</w:t>
            </w:r>
            <w:r w:rsidR="00F306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1548" w:rsidRPr="00FC641E" w:rsidRDefault="00A01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 w:val="restart"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D0B20" w:rsidRPr="00FC641E" w:rsidTr="00A91016">
        <w:trPr>
          <w:trHeight w:val="1342"/>
        </w:trPr>
        <w:tc>
          <w:tcPr>
            <w:tcW w:w="2373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1D0B20" w:rsidRPr="00FC641E" w:rsidRDefault="001D0B20" w:rsidP="00C6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1D0B20" w:rsidRPr="00FC641E" w:rsidRDefault="00F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74" w:type="dxa"/>
            <w:vMerge/>
          </w:tcPr>
          <w:p w:rsidR="001D0B20" w:rsidRPr="00FC641E" w:rsidRDefault="001D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0D0" w:rsidRPr="00FC641E" w:rsidRDefault="008E40D0">
      <w:pPr>
        <w:rPr>
          <w:rFonts w:ascii="Times New Roman" w:hAnsi="Times New Roman" w:cs="Times New Roman"/>
          <w:sz w:val="24"/>
          <w:szCs w:val="24"/>
        </w:rPr>
      </w:pPr>
    </w:p>
    <w:p w:rsidR="00A01548" w:rsidRDefault="00A01548"/>
    <w:p w:rsidR="00A01548" w:rsidRDefault="00A01548"/>
    <w:p w:rsidR="00FC641E" w:rsidRDefault="00FC641E"/>
    <w:p w:rsidR="00FC641E" w:rsidRDefault="00FC641E"/>
    <w:p w:rsidR="00FC641E" w:rsidRDefault="00FC641E"/>
    <w:p w:rsidR="00FC641E" w:rsidRDefault="00FC641E"/>
    <w:p w:rsidR="00F3062A" w:rsidRDefault="00F306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252"/>
        <w:gridCol w:w="2534"/>
        <w:gridCol w:w="2393"/>
      </w:tblGrid>
      <w:tr w:rsidR="001A68B8" w:rsidTr="009B6967">
        <w:tc>
          <w:tcPr>
            <w:tcW w:w="2392" w:type="dxa"/>
          </w:tcPr>
          <w:p w:rsidR="001A68B8" w:rsidRPr="00A0154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Дата, время занятий (по расписанию групп)</w:t>
            </w:r>
          </w:p>
        </w:tc>
        <w:tc>
          <w:tcPr>
            <w:tcW w:w="2252" w:type="dxa"/>
          </w:tcPr>
          <w:p w:rsidR="001A68B8" w:rsidRPr="00A0154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534" w:type="dxa"/>
          </w:tcPr>
          <w:p w:rsidR="001A68B8" w:rsidRPr="00A0154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93" w:type="dxa"/>
          </w:tcPr>
          <w:p w:rsidR="00261D4C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 w:rsidRPr="001A68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    </w:t>
            </w:r>
          </w:p>
          <w:p w:rsidR="001A68B8" w:rsidRPr="00261D4C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ovadart</w:t>
            </w:r>
            <w:proofErr w:type="spellEnd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 xml:space="preserve"> @mail.ru(есть возможность связи  по 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</w:p>
        </w:tc>
      </w:tr>
      <w:tr w:rsidR="001A68B8" w:rsidTr="009B6967">
        <w:tc>
          <w:tcPr>
            <w:tcW w:w="2392" w:type="dxa"/>
            <w:vMerge w:val="restart"/>
          </w:tcPr>
          <w:p w:rsid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70A2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A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.10 </w:t>
            </w:r>
          </w:p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>13:00-14:35</w:t>
            </w:r>
          </w:p>
          <w:p w:rsid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</w:tcPr>
          <w:p w:rsidR="001A68B8" w:rsidRPr="001A68B8" w:rsidRDefault="001A68B8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Подготовительное отделение(2ч) </w:t>
            </w:r>
          </w:p>
        </w:tc>
        <w:tc>
          <w:tcPr>
            <w:tcW w:w="2534" w:type="dxa"/>
          </w:tcPr>
          <w:p w:rsid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и аппликация</w:t>
            </w:r>
          </w:p>
          <w:p w:rsidR="001A68B8" w:rsidRPr="001A68B8" w:rsidRDefault="00970A25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«Жар-птица»</w:t>
            </w:r>
          </w:p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1A68B8" w:rsidRPr="001A68B8" w:rsidRDefault="00261D4C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61D4C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  <w:r w:rsidR="001A68B8" w:rsidRPr="001A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8B8" w:rsidTr="009B6967">
        <w:tc>
          <w:tcPr>
            <w:tcW w:w="2392" w:type="dxa"/>
            <w:vMerge/>
          </w:tcPr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  <w:p w:rsidR="001A68B8" w:rsidRPr="001A68B8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1A68B8" w:rsidRPr="001A68B8" w:rsidRDefault="001A68B8" w:rsidP="00A01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1E" w:rsidTr="009B6967">
        <w:trPr>
          <w:trHeight w:val="1380"/>
        </w:trPr>
        <w:tc>
          <w:tcPr>
            <w:tcW w:w="2392" w:type="dxa"/>
            <w:vMerge w:val="restart"/>
          </w:tcPr>
          <w:p w:rsidR="00FC641E" w:rsidRPr="00FC641E" w:rsidRDefault="00F3062A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70A2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C641E" w:rsidRPr="00FC641E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FC641E" w:rsidRPr="00FC641E" w:rsidRDefault="001A68B8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B8">
              <w:rPr>
                <w:rFonts w:ascii="Times New Roman" w:hAnsi="Times New Roman" w:cs="Times New Roman"/>
                <w:sz w:val="24"/>
                <w:szCs w:val="24"/>
              </w:rPr>
              <w:t>14:45-16:20</w:t>
            </w:r>
          </w:p>
        </w:tc>
        <w:tc>
          <w:tcPr>
            <w:tcW w:w="2252" w:type="dxa"/>
            <w:vMerge w:val="restart"/>
          </w:tcPr>
          <w:p w:rsidR="00FC641E" w:rsidRPr="00FC641E" w:rsidRDefault="00FC641E" w:rsidP="001A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 w:rsidR="001A6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534" w:type="dxa"/>
          </w:tcPr>
          <w:p w:rsidR="00261D4C" w:rsidRPr="00261D4C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Лепка и аппликация</w:t>
            </w:r>
          </w:p>
          <w:p w:rsidR="00FC641E" w:rsidRPr="00FC641E" w:rsidRDefault="00970A25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A25">
              <w:rPr>
                <w:rFonts w:ascii="Times New Roman" w:hAnsi="Times New Roman" w:cs="Times New Roman"/>
                <w:sz w:val="24"/>
                <w:szCs w:val="24"/>
              </w:rPr>
              <w:t>Аппликация «Жар-птица»</w:t>
            </w:r>
          </w:p>
        </w:tc>
        <w:tc>
          <w:tcPr>
            <w:tcW w:w="2393" w:type="dxa"/>
            <w:vMerge w:val="restart"/>
          </w:tcPr>
          <w:p w:rsidR="00FC641E" w:rsidRPr="00FC641E" w:rsidRDefault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1A68B8" w:rsidTr="009B6967">
        <w:trPr>
          <w:trHeight w:val="1493"/>
        </w:trPr>
        <w:tc>
          <w:tcPr>
            <w:tcW w:w="2392" w:type="dxa"/>
            <w:vMerge/>
          </w:tcPr>
          <w:p w:rsidR="001A68B8" w:rsidRDefault="001A68B8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1A68B8" w:rsidRPr="00FC641E" w:rsidRDefault="001A68B8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1A68B8" w:rsidRPr="00FC641E" w:rsidRDefault="001A68B8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1A68B8" w:rsidRPr="00FC641E" w:rsidRDefault="001A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8B8" w:rsidTr="009B6967">
        <w:trPr>
          <w:trHeight w:val="1343"/>
        </w:trPr>
        <w:tc>
          <w:tcPr>
            <w:tcW w:w="2392" w:type="dxa"/>
            <w:vMerge w:val="restart"/>
          </w:tcPr>
          <w:p w:rsidR="001A68B8" w:rsidRPr="00FC641E" w:rsidRDefault="001A68B8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70A2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C641E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1A68B8" w:rsidRPr="00FC641E" w:rsidRDefault="001A68B8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16:3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1A68B8" w:rsidRPr="00FC641E" w:rsidRDefault="001A68B8" w:rsidP="00FC6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</w:tcPr>
          <w:p w:rsidR="001A68B8" w:rsidRPr="00FC641E" w:rsidRDefault="001A68B8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2534" w:type="dxa"/>
          </w:tcPr>
          <w:p w:rsidR="001A68B8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 живописи(2ч) </w:t>
            </w:r>
          </w:p>
          <w:p w:rsidR="00261D4C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работы акварелью «</w:t>
            </w:r>
            <w:r w:rsidR="003735A2">
              <w:rPr>
                <w:rFonts w:ascii="Times New Roman" w:hAnsi="Times New Roman" w:cs="Times New Roman"/>
                <w:sz w:val="24"/>
                <w:szCs w:val="24"/>
              </w:rPr>
              <w:t>мазками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6967" w:rsidRDefault="00261D4C" w:rsidP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261D4C" w:rsidRPr="00FC641E" w:rsidRDefault="00261D4C" w:rsidP="0037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композиции (1ч) </w:t>
            </w:r>
            <w:r w:rsidR="003735A2">
              <w:rPr>
                <w:rFonts w:ascii="Times New Roman" w:hAnsi="Times New Roman" w:cs="Times New Roman"/>
                <w:sz w:val="24"/>
                <w:szCs w:val="24"/>
              </w:rPr>
              <w:t>«Кораблик на волне»</w:t>
            </w:r>
          </w:p>
        </w:tc>
        <w:tc>
          <w:tcPr>
            <w:tcW w:w="2393" w:type="dxa"/>
            <w:vMerge w:val="restart"/>
          </w:tcPr>
          <w:p w:rsidR="001A68B8" w:rsidRPr="00FC641E" w:rsidRDefault="001A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C641E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261D4C" w:rsidTr="00CB05EC">
        <w:trPr>
          <w:trHeight w:val="1122"/>
        </w:trPr>
        <w:tc>
          <w:tcPr>
            <w:tcW w:w="2392" w:type="dxa"/>
            <w:vMerge/>
          </w:tcPr>
          <w:p w:rsidR="00261D4C" w:rsidRDefault="00261D4C" w:rsidP="00FC6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261D4C" w:rsidRPr="00FC641E" w:rsidRDefault="00261D4C" w:rsidP="00FC6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261D4C" w:rsidRDefault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D4C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261D4C" w:rsidRPr="00FC641E" w:rsidRDefault="0026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548" w:rsidRDefault="00A01548"/>
    <w:p w:rsidR="001A68B8" w:rsidRDefault="001A68B8"/>
    <w:p w:rsidR="001A68B8" w:rsidRDefault="001A68B8"/>
    <w:p w:rsidR="001A68B8" w:rsidRDefault="001A68B8"/>
    <w:p w:rsidR="001A68B8" w:rsidRDefault="001A68B8"/>
    <w:p w:rsidR="00CB05EC" w:rsidRDefault="00CB05EC"/>
    <w:p w:rsidR="00CB05EC" w:rsidRDefault="00CB05E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3062A" w:rsidTr="00CB05EC">
        <w:trPr>
          <w:trHeight w:val="1886"/>
        </w:trPr>
        <w:tc>
          <w:tcPr>
            <w:tcW w:w="2392" w:type="dxa"/>
          </w:tcPr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Дата, время занятий (по расписанию групп)</w:t>
            </w:r>
          </w:p>
        </w:tc>
        <w:tc>
          <w:tcPr>
            <w:tcW w:w="2393" w:type="dxa"/>
          </w:tcPr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Класс обучения</w:t>
            </w:r>
          </w:p>
        </w:tc>
        <w:tc>
          <w:tcPr>
            <w:tcW w:w="2393" w:type="dxa"/>
          </w:tcPr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классам</w:t>
            </w:r>
          </w:p>
        </w:tc>
        <w:tc>
          <w:tcPr>
            <w:tcW w:w="2393" w:type="dxa"/>
          </w:tcPr>
          <w:p w:rsid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 </w:t>
            </w:r>
          </w:p>
          <w:p w:rsidR="00F3062A" w:rsidRPr="00F3062A" w:rsidRDefault="00F30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e-</w:t>
            </w:r>
            <w:proofErr w:type="spellStart"/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mail</w:t>
            </w:r>
            <w:proofErr w:type="spellEnd"/>
            <w:r w:rsidRPr="00F3062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30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062A">
              <w:rPr>
                <w:rFonts w:ascii="Times New Roman" w:hAnsi="Times New Roman" w:cs="Times New Roman"/>
                <w:sz w:val="24"/>
                <w:szCs w:val="24"/>
              </w:rPr>
              <w:t>ovadart</w:t>
            </w:r>
            <w:proofErr w:type="spellEnd"/>
            <w:r w:rsidRPr="00F3062A">
              <w:rPr>
                <w:rFonts w:ascii="Times New Roman" w:hAnsi="Times New Roman" w:cs="Times New Roman"/>
                <w:sz w:val="24"/>
                <w:szCs w:val="24"/>
              </w:rPr>
              <w:t xml:space="preserve"> @mail.ru(есть возможность связи  по </w:t>
            </w:r>
            <w:proofErr w:type="spellStart"/>
            <w:r w:rsidRPr="00F3062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</w:p>
        </w:tc>
      </w:tr>
      <w:tr w:rsidR="009B6967" w:rsidTr="00CB05EC">
        <w:trPr>
          <w:trHeight w:val="729"/>
        </w:trPr>
        <w:tc>
          <w:tcPr>
            <w:tcW w:w="2392" w:type="dxa"/>
            <w:vMerge w:val="restart"/>
          </w:tcPr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70A2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B6967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14:00-16:25</w:t>
            </w: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отделение(3ч)</w:t>
            </w:r>
          </w:p>
        </w:tc>
        <w:tc>
          <w:tcPr>
            <w:tcW w:w="2393" w:type="dxa"/>
          </w:tcPr>
          <w:p w:rsidR="009B6967" w:rsidRDefault="009B6967">
            <w:pPr>
              <w:rPr>
                <w:rFonts w:ascii="Times New Roman" w:hAnsi="Times New Roman"/>
                <w:sz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/>
                <w:sz w:val="24"/>
              </w:rPr>
              <w:t xml:space="preserve"> и прикладное творчество</w:t>
            </w:r>
          </w:p>
          <w:p w:rsidR="009B6967" w:rsidRPr="00CB05EC" w:rsidRDefault="00CB05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Декоративная композиция «сказочная Фантастическая рыба или птица»</w:t>
            </w: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9B6967" w:rsidTr="00CB05EC">
        <w:trPr>
          <w:trHeight w:val="729"/>
        </w:trPr>
        <w:tc>
          <w:tcPr>
            <w:tcW w:w="2392" w:type="dxa"/>
            <w:vMerge/>
          </w:tcPr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9B6967" w:rsidRDefault="009B6967"/>
        </w:tc>
        <w:tc>
          <w:tcPr>
            <w:tcW w:w="2393" w:type="dxa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67" w:rsidTr="00CB05EC">
        <w:trPr>
          <w:trHeight w:val="2034"/>
        </w:trPr>
        <w:tc>
          <w:tcPr>
            <w:tcW w:w="2392" w:type="dxa"/>
            <w:vMerge w:val="restart"/>
          </w:tcPr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70A2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B6967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16:35-19:00</w:t>
            </w: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Подготовительное отделение(3ч)</w:t>
            </w:r>
          </w:p>
        </w:tc>
        <w:tc>
          <w:tcPr>
            <w:tcW w:w="2393" w:type="dxa"/>
          </w:tcPr>
          <w:p w:rsid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графики(2ч)</w:t>
            </w:r>
          </w:p>
          <w:p w:rsidR="003735A2" w:rsidRDefault="00CB0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Орнамент. Виды орнамента. Декорирование конкретной формы.</w:t>
            </w:r>
            <w:r w:rsidR="003735A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эскиза.</w:t>
            </w:r>
          </w:p>
          <w:p w:rsidR="009B6967" w:rsidRDefault="0037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Компоновка в листе.</w:t>
            </w:r>
          </w:p>
          <w:p w:rsidR="009B6967" w:rsidRPr="009B6967" w:rsidRDefault="009B6967" w:rsidP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9B6967" w:rsidRPr="009B6967" w:rsidRDefault="009B6967" w:rsidP="0037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композиции (1ч) </w:t>
            </w:r>
            <w:r w:rsidR="003735A2" w:rsidRPr="003735A2">
              <w:rPr>
                <w:rFonts w:ascii="Times New Roman" w:hAnsi="Times New Roman" w:cs="Times New Roman"/>
                <w:sz w:val="24"/>
                <w:szCs w:val="24"/>
              </w:rPr>
              <w:t>«Кораблик на волне»</w:t>
            </w:r>
          </w:p>
        </w:tc>
        <w:tc>
          <w:tcPr>
            <w:tcW w:w="2393" w:type="dxa"/>
            <w:vMerge w:val="restart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ответов преподавателя на вопросы учащихся (проверка  e-</w:t>
            </w:r>
            <w:proofErr w:type="spellStart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B6967">
              <w:rPr>
                <w:rFonts w:ascii="Times New Roman" w:hAnsi="Times New Roman" w:cs="Times New Roman"/>
                <w:sz w:val="24"/>
                <w:szCs w:val="24"/>
              </w:rPr>
              <w:t xml:space="preserve"> каждые 2 дня) Получение комментариев. Своевременное обсуждение всех вопросов.</w:t>
            </w:r>
          </w:p>
        </w:tc>
      </w:tr>
      <w:tr w:rsidR="009B6967" w:rsidTr="00CB05EC">
        <w:trPr>
          <w:trHeight w:val="872"/>
        </w:trPr>
        <w:tc>
          <w:tcPr>
            <w:tcW w:w="2392" w:type="dxa"/>
            <w:vMerge/>
          </w:tcPr>
          <w:p w:rsidR="009B6967" w:rsidRPr="009B6967" w:rsidRDefault="009B6967" w:rsidP="009B6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9B6967" w:rsidRDefault="009B6967"/>
        </w:tc>
        <w:tc>
          <w:tcPr>
            <w:tcW w:w="2393" w:type="dxa"/>
          </w:tcPr>
          <w:p w:rsidR="009B6967" w:rsidRPr="009B6967" w:rsidRDefault="009B6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67">
              <w:rPr>
                <w:rFonts w:ascii="Times New Roman" w:hAnsi="Times New Roman" w:cs="Times New Roman"/>
                <w:sz w:val="24"/>
                <w:szCs w:val="24"/>
              </w:rPr>
              <w:t>Получение заданий, разбор, создание и утверждение эскиза</w:t>
            </w:r>
          </w:p>
        </w:tc>
        <w:tc>
          <w:tcPr>
            <w:tcW w:w="2393" w:type="dxa"/>
            <w:vMerge/>
          </w:tcPr>
          <w:p w:rsidR="009B6967" w:rsidRDefault="009B6967"/>
        </w:tc>
      </w:tr>
    </w:tbl>
    <w:p w:rsidR="00F3062A" w:rsidRDefault="00F3062A"/>
    <w:sectPr w:rsidR="00F3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16"/>
    <w:rsid w:val="001A68B8"/>
    <w:rsid w:val="001D0B20"/>
    <w:rsid w:val="00261D4C"/>
    <w:rsid w:val="003735A2"/>
    <w:rsid w:val="007F492F"/>
    <w:rsid w:val="008E40D0"/>
    <w:rsid w:val="00970A25"/>
    <w:rsid w:val="0098572D"/>
    <w:rsid w:val="009B6967"/>
    <w:rsid w:val="00A01548"/>
    <w:rsid w:val="00A91016"/>
    <w:rsid w:val="00A9244D"/>
    <w:rsid w:val="00C619FE"/>
    <w:rsid w:val="00CB05EC"/>
    <w:rsid w:val="00F07571"/>
    <w:rsid w:val="00F3062A"/>
    <w:rsid w:val="00FC1A71"/>
    <w:rsid w:val="00F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24F9-4505-4D8A-9572-AEF9243E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2</cp:revision>
  <dcterms:created xsi:type="dcterms:W3CDTF">2021-10-26T09:23:00Z</dcterms:created>
  <dcterms:modified xsi:type="dcterms:W3CDTF">2021-10-26T09:23:00Z</dcterms:modified>
</cp:coreProperties>
</file>